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F23495" w:rsidRPr="00F23495" w14:paraId="30ADB072" w14:textId="77777777" w:rsidTr="00F2349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1482" w14:textId="77777777" w:rsidR="00F23495" w:rsidRPr="00F23495" w:rsidRDefault="00F23495" w:rsidP="00F23495">
            <w:pPr>
              <w:rPr>
                <w:b/>
                <w:sz w:val="40"/>
              </w:rPr>
            </w:pPr>
            <w:r w:rsidRPr="00F23495">
              <w:rPr>
                <w:b/>
                <w:bCs/>
                <w:sz w:val="40"/>
              </w:rPr>
              <w:t>A történeti települések integrált örökségének fejlesztése</w:t>
            </w:r>
          </w:p>
        </w:tc>
      </w:tr>
    </w:tbl>
    <w:p w14:paraId="1256CA80" w14:textId="77777777" w:rsidR="00CB6539" w:rsidRPr="00F23495" w:rsidRDefault="00A17E70" w:rsidP="00CB6539">
      <w:pPr>
        <w:rPr>
          <w:b/>
          <w:sz w:val="40"/>
        </w:rPr>
      </w:pPr>
      <w:r w:rsidRPr="00F23495">
        <w:rPr>
          <w:b/>
          <w:sz w:val="40"/>
        </w:rPr>
        <w:t>F</w:t>
      </w:r>
      <w:r w:rsidR="00CB6539" w:rsidRPr="00F23495">
        <w:rPr>
          <w:b/>
          <w:bCs/>
          <w:sz w:val="40"/>
        </w:rPr>
        <w:t xml:space="preserve">ÉLÉVES </w:t>
      </w:r>
      <w:r w:rsidR="00ED17E2" w:rsidRPr="00F23495">
        <w:rPr>
          <w:b/>
          <w:bCs/>
          <w:sz w:val="40"/>
        </w:rPr>
        <w:t xml:space="preserve">EGYÉNI </w:t>
      </w:r>
      <w:r w:rsidR="00CB6539" w:rsidRPr="00F23495">
        <w:rPr>
          <w:b/>
          <w:bCs/>
          <w:sz w:val="40"/>
        </w:rPr>
        <w:t>FELADAT</w:t>
      </w:r>
    </w:p>
    <w:p w14:paraId="26A3561C" w14:textId="77777777" w:rsidR="00CB6539" w:rsidRPr="00ED17E2" w:rsidRDefault="00CB6539" w:rsidP="00CB6539">
      <w:pPr>
        <w:rPr>
          <w:b/>
        </w:rPr>
      </w:pPr>
      <w:r w:rsidRPr="00ED17E2">
        <w:rPr>
          <w:b/>
        </w:rPr>
        <w:t>Kiválasztandó 1-1</w:t>
      </w:r>
      <w:r w:rsidR="00713BE6">
        <w:rPr>
          <w:b/>
        </w:rPr>
        <w:t>, tehát összesen 5 db</w:t>
      </w:r>
    </w:p>
    <w:p w14:paraId="632B4032" w14:textId="77777777" w:rsidR="00CB6539" w:rsidRPr="00CB6539" w:rsidRDefault="00CB6539" w:rsidP="00ED17E2">
      <w:pPr>
        <w:ind w:left="708"/>
      </w:pPr>
      <w:r w:rsidRPr="00CB6539">
        <w:t>- világörökségi helyszín (Pécsen kívül, de magyar legyen)</w:t>
      </w:r>
    </w:p>
    <w:p w14:paraId="0D4A97B5" w14:textId="5D80B989" w:rsidR="00CB6539" w:rsidRPr="00CB6539" w:rsidRDefault="00CB6539" w:rsidP="00ED17E2">
      <w:pPr>
        <w:ind w:left="708"/>
      </w:pPr>
      <w:r w:rsidRPr="00CB6539">
        <w:t xml:space="preserve">- egy országosan védett </w:t>
      </w:r>
      <w:r w:rsidR="00227E14">
        <w:t xml:space="preserve">(v. kiemelten védett) </w:t>
      </w:r>
      <w:r w:rsidRPr="00CB6539">
        <w:t>műemlék épület</w:t>
      </w:r>
    </w:p>
    <w:p w14:paraId="01AAB08E" w14:textId="77777777" w:rsidR="00CB6539" w:rsidRPr="00CB6539" w:rsidRDefault="00CB6539" w:rsidP="00ED17E2">
      <w:pPr>
        <w:ind w:left="708"/>
      </w:pPr>
      <w:r w:rsidRPr="00CB6539">
        <w:t>- egy műemléki jelentőségű terület</w:t>
      </w:r>
    </w:p>
    <w:p w14:paraId="0C43FB1A" w14:textId="77777777" w:rsidR="00CB6539" w:rsidRPr="00CB6539" w:rsidRDefault="00CB6539" w:rsidP="00ED17E2">
      <w:pPr>
        <w:ind w:left="708"/>
      </w:pPr>
      <w:r w:rsidRPr="00CB6539">
        <w:t>- egy helyi védett épület</w:t>
      </w:r>
    </w:p>
    <w:p w14:paraId="2704BAD0" w14:textId="77777777" w:rsidR="00CB6539" w:rsidRPr="00CB6539" w:rsidRDefault="00CB6539" w:rsidP="00ED17E2">
      <w:pPr>
        <w:ind w:left="708"/>
      </w:pPr>
      <w:r w:rsidRPr="00CB6539">
        <w:t>- egy nem védett, de saját véleményük szerint értékekkel bíró épület</w:t>
      </w:r>
    </w:p>
    <w:p w14:paraId="7B7F8807" w14:textId="77777777" w:rsidR="00CB6539" w:rsidRPr="00CB6539" w:rsidRDefault="00CB6539" w:rsidP="00CB6539">
      <w:r w:rsidRPr="00CB6539">
        <w:t xml:space="preserve">A világörökségen kívüli épületeknél a település lehetőség szerint </w:t>
      </w:r>
      <w:r>
        <w:t xml:space="preserve">a feladaton belül </w:t>
      </w:r>
      <w:r w:rsidRPr="00CB6539">
        <w:t>azonos legyen.</w:t>
      </w:r>
    </w:p>
    <w:p w14:paraId="66927AA0" w14:textId="77777777" w:rsidR="00ED17E2" w:rsidRPr="00A17E70" w:rsidRDefault="00CB6539" w:rsidP="00CB6539">
      <w:pPr>
        <w:rPr>
          <w:b/>
          <w:bCs/>
          <w:color w:val="FF0000"/>
          <w:sz w:val="32"/>
        </w:rPr>
      </w:pPr>
      <w:r w:rsidRPr="00A17E70">
        <w:rPr>
          <w:b/>
          <w:bCs/>
          <w:color w:val="FF0000"/>
          <w:sz w:val="32"/>
        </w:rPr>
        <w:t>Feladat</w:t>
      </w:r>
      <w:r w:rsidR="00A17E70">
        <w:rPr>
          <w:b/>
          <w:bCs/>
          <w:color w:val="FF0000"/>
          <w:sz w:val="32"/>
        </w:rPr>
        <w:t>:</w:t>
      </w:r>
    </w:p>
    <w:p w14:paraId="1C773AF2" w14:textId="7E0C47A7" w:rsidR="00075E9F" w:rsidRPr="00833051" w:rsidRDefault="00A17E70" w:rsidP="00CB6539">
      <w:pPr>
        <w:numPr>
          <w:ilvl w:val="0"/>
          <w:numId w:val="1"/>
        </w:numPr>
        <w:rPr>
          <w:b/>
        </w:rPr>
      </w:pPr>
      <w:r w:rsidRPr="00713BE6">
        <w:rPr>
          <w:b/>
        </w:rPr>
        <w:t xml:space="preserve">a </w:t>
      </w:r>
      <w:r w:rsidR="00227E14">
        <w:rPr>
          <w:b/>
        </w:rPr>
        <w:t xml:space="preserve">kiválasztott </w:t>
      </w:r>
      <w:r w:rsidRPr="00713BE6">
        <w:rPr>
          <w:b/>
        </w:rPr>
        <w:t>település örökségvédelméről, értékeiről</w:t>
      </w:r>
      <w:r w:rsidRPr="00ED17E2">
        <w:t xml:space="preserve"> </w:t>
      </w:r>
      <w:r w:rsidR="00CB6539" w:rsidRPr="00ED17E2">
        <w:t xml:space="preserve">rövid </w:t>
      </w:r>
      <w:r w:rsidRPr="00ED17E2">
        <w:t>összefoglaló</w:t>
      </w:r>
      <w:r w:rsidR="00CB6539" w:rsidRPr="00ED17E2">
        <w:t xml:space="preserve"> (</w:t>
      </w:r>
      <w:r w:rsidR="003B668F" w:rsidRPr="00713BE6">
        <w:rPr>
          <w:b/>
        </w:rPr>
        <w:t xml:space="preserve">min </w:t>
      </w:r>
      <w:r w:rsidR="00227E14">
        <w:rPr>
          <w:b/>
        </w:rPr>
        <w:t>1</w:t>
      </w:r>
      <w:r w:rsidR="00CB6539" w:rsidRPr="00713BE6">
        <w:rPr>
          <w:b/>
        </w:rPr>
        <w:t xml:space="preserve">000 </w:t>
      </w:r>
      <w:r w:rsidR="003B668F" w:rsidRPr="00713BE6">
        <w:rPr>
          <w:b/>
        </w:rPr>
        <w:t xml:space="preserve">max </w:t>
      </w:r>
      <w:r w:rsidR="00227E14">
        <w:rPr>
          <w:b/>
        </w:rPr>
        <w:t>1</w:t>
      </w:r>
      <w:r w:rsidR="003B668F" w:rsidRPr="00713BE6">
        <w:rPr>
          <w:b/>
        </w:rPr>
        <w:t xml:space="preserve">500 </w:t>
      </w:r>
      <w:r w:rsidR="00CB6539" w:rsidRPr="00713BE6">
        <w:rPr>
          <w:b/>
        </w:rPr>
        <w:t>karakter + ábrák</w:t>
      </w:r>
      <w:r w:rsidR="00ED17E2">
        <w:t xml:space="preserve"> </w:t>
      </w:r>
      <w:r w:rsidR="00ED17E2" w:rsidRPr="00833051">
        <w:rPr>
          <w:b/>
        </w:rPr>
        <w:t>készítése</w:t>
      </w:r>
      <w:r w:rsidR="00833051" w:rsidRPr="00833051">
        <w:rPr>
          <w:b/>
        </w:rPr>
        <w:t xml:space="preserve"> – kb. 4-5 oldal összesen)</w:t>
      </w:r>
    </w:p>
    <w:p w14:paraId="251D2231" w14:textId="08B10114" w:rsidR="00713BE6" w:rsidRPr="00833051" w:rsidRDefault="00713BE6" w:rsidP="00CD0FA4">
      <w:pPr>
        <w:numPr>
          <w:ilvl w:val="0"/>
          <w:numId w:val="1"/>
        </w:numPr>
        <w:jc w:val="both"/>
        <w:rPr>
          <w:b/>
        </w:rPr>
      </w:pPr>
      <w:r w:rsidRPr="00713BE6">
        <w:rPr>
          <w:b/>
        </w:rPr>
        <w:t xml:space="preserve">a település védett értékeire vonatkozó </w:t>
      </w:r>
      <w:r>
        <w:rPr>
          <w:b/>
        </w:rPr>
        <w:t xml:space="preserve">helyi </w:t>
      </w:r>
      <w:r w:rsidRPr="00713BE6">
        <w:rPr>
          <w:b/>
        </w:rPr>
        <w:t>szabályozási, jogszabályi háttér</w:t>
      </w:r>
      <w:r w:rsidRPr="00ED17E2">
        <w:t xml:space="preserve"> (HÉSZ,</w:t>
      </w:r>
      <w:r>
        <w:t xml:space="preserve"> TAK, TKR</w:t>
      </w:r>
      <w:r w:rsidRPr="00ED17E2">
        <w:t>) legfontosabb elemeinek bemutatása</w:t>
      </w:r>
      <w:r>
        <w:t xml:space="preserve"> – a vonatkozó jogszabályok felsorolása mellett a lényeges elemek </w:t>
      </w:r>
      <w:r w:rsidRPr="00713BE6">
        <w:rPr>
          <w:b/>
        </w:rPr>
        <w:t xml:space="preserve">saját szavakkal történő leírása, magyarázó ábrákkal, képekkel, </w:t>
      </w:r>
      <w:r w:rsidR="00227E14">
        <w:rPr>
          <w:b/>
        </w:rPr>
        <w:t xml:space="preserve">HÉSZ </w:t>
      </w:r>
      <w:r w:rsidRPr="00713BE6">
        <w:rPr>
          <w:b/>
        </w:rPr>
        <w:t>terv</w:t>
      </w:r>
      <w:r w:rsidR="006945EE">
        <w:rPr>
          <w:b/>
        </w:rPr>
        <w:t>r</w:t>
      </w:r>
      <w:r w:rsidRPr="00713BE6">
        <w:rPr>
          <w:b/>
        </w:rPr>
        <w:t>észletekkel</w:t>
      </w:r>
      <w:r w:rsidR="00CD0FA4">
        <w:rPr>
          <w:b/>
        </w:rPr>
        <w:t xml:space="preserve">. </w:t>
      </w:r>
      <w:r w:rsidR="00CD0FA4" w:rsidRPr="00CD0FA4">
        <w:rPr>
          <w:b/>
        </w:rPr>
        <w:t>(min 2000 max 2500 karak</w:t>
      </w:r>
      <w:r w:rsidR="00833051">
        <w:rPr>
          <w:b/>
        </w:rPr>
        <w:t xml:space="preserve">ter + ábrák </w:t>
      </w:r>
      <w:r w:rsidR="00833051" w:rsidRPr="00833051">
        <w:rPr>
          <w:b/>
        </w:rPr>
        <w:t>– kb. 4-5 oldal összesen)</w:t>
      </w:r>
    </w:p>
    <w:p w14:paraId="69B58831" w14:textId="5F0851ED" w:rsidR="00075E9F" w:rsidRPr="00ED17E2" w:rsidRDefault="00A17E70" w:rsidP="00833051">
      <w:pPr>
        <w:numPr>
          <w:ilvl w:val="0"/>
          <w:numId w:val="1"/>
        </w:numPr>
        <w:jc w:val="both"/>
      </w:pPr>
      <w:r w:rsidRPr="00227E14">
        <w:rPr>
          <w:b/>
          <w:bCs/>
        </w:rPr>
        <w:t>a kiválasztott helyszínekről, épületekről leírás</w:t>
      </w:r>
      <w:r w:rsidRPr="00ED17E2">
        <w:t xml:space="preserve"> (helyszín, környezet, történet,</w:t>
      </w:r>
      <w:r w:rsidR="00CB6539" w:rsidRPr="00ED17E2">
        <w:t xml:space="preserve"> állapot, értékek, </w:t>
      </w:r>
      <w:r w:rsidR="00713BE6">
        <w:t xml:space="preserve">vonatkozó </w:t>
      </w:r>
      <w:r w:rsidR="00833051">
        <w:t xml:space="preserve">konkrét </w:t>
      </w:r>
      <w:r w:rsidR="00713BE6">
        <w:t xml:space="preserve">szabályozás, </w:t>
      </w:r>
      <w:r w:rsidR="00CB6539" w:rsidRPr="00ED17E2">
        <w:t>m</w:t>
      </w:r>
      <w:r w:rsidRPr="00ED17E2">
        <w:t xml:space="preserve">egtartás, fenntartás, </w:t>
      </w:r>
      <w:r w:rsidR="00227E14">
        <w:t xml:space="preserve">jelenlegi </w:t>
      </w:r>
      <w:r w:rsidRPr="00ED17E2">
        <w:t xml:space="preserve">hasznosítás </w:t>
      </w:r>
      <w:r w:rsidR="00227E14">
        <w:t xml:space="preserve">– további lehetőségek, javaslatok </w:t>
      </w:r>
      <w:r w:rsidRPr="00ED17E2">
        <w:t xml:space="preserve">– </w:t>
      </w:r>
      <w:r w:rsidRPr="00ED17E2">
        <w:rPr>
          <w:color w:val="FF0000"/>
        </w:rPr>
        <w:t xml:space="preserve">egyéni </w:t>
      </w:r>
      <w:r w:rsidR="00CB6539" w:rsidRPr="00ED17E2">
        <w:rPr>
          <w:color w:val="FF0000"/>
        </w:rPr>
        <w:t xml:space="preserve">vélemények, </w:t>
      </w:r>
      <w:r w:rsidRPr="00ED17E2">
        <w:rPr>
          <w:color w:val="FF0000"/>
        </w:rPr>
        <w:t>javaslatok</w:t>
      </w:r>
      <w:r w:rsidR="00CB6539" w:rsidRPr="00ED17E2">
        <w:rPr>
          <w:color w:val="FF0000"/>
        </w:rPr>
        <w:t xml:space="preserve"> </w:t>
      </w:r>
      <w:r>
        <w:rPr>
          <w:color w:val="FF0000"/>
        </w:rPr>
        <w:t xml:space="preserve">legyenek benne! </w:t>
      </w:r>
      <w:r w:rsidR="00CB6539" w:rsidRPr="00ED17E2">
        <w:t>(</w:t>
      </w:r>
      <w:r w:rsidR="00CB6539" w:rsidRPr="00713BE6">
        <w:rPr>
          <w:b/>
        </w:rPr>
        <w:t xml:space="preserve">épületenként </w:t>
      </w:r>
      <w:r w:rsidR="003B668F" w:rsidRPr="00713BE6">
        <w:rPr>
          <w:b/>
        </w:rPr>
        <w:t>a szöveg min. 1000 – max</w:t>
      </w:r>
      <w:r w:rsidR="00DA6CBC" w:rsidRPr="00713BE6">
        <w:rPr>
          <w:b/>
        </w:rPr>
        <w:t>.</w:t>
      </w:r>
      <w:r w:rsidR="003B668F" w:rsidRPr="00713BE6">
        <w:rPr>
          <w:b/>
        </w:rPr>
        <w:t xml:space="preserve"> 1500 karakter, képekkel együtt </w:t>
      </w:r>
      <w:r w:rsidR="00713BE6" w:rsidRPr="00713BE6">
        <w:rPr>
          <w:b/>
        </w:rPr>
        <w:t xml:space="preserve">épületenként, ill. helyszínenként </w:t>
      </w:r>
      <w:r w:rsidR="00833051">
        <w:rPr>
          <w:b/>
        </w:rPr>
        <w:t>3-</w:t>
      </w:r>
      <w:r w:rsidR="003B668F" w:rsidRPr="00713BE6">
        <w:rPr>
          <w:b/>
        </w:rPr>
        <w:t>4</w:t>
      </w:r>
      <w:r w:rsidR="00CB6539" w:rsidRPr="00713BE6">
        <w:rPr>
          <w:b/>
        </w:rPr>
        <w:t xml:space="preserve"> oldal</w:t>
      </w:r>
      <w:r w:rsidR="00833051">
        <w:rPr>
          <w:b/>
        </w:rPr>
        <w:t>, összesen 15-20 oldal</w:t>
      </w:r>
      <w:r w:rsidR="00CB6539" w:rsidRPr="00713BE6">
        <w:rPr>
          <w:b/>
        </w:rPr>
        <w:t>)</w:t>
      </w:r>
    </w:p>
    <w:p w14:paraId="7436AA32" w14:textId="5DDCF47A" w:rsidR="00ED17E2" w:rsidRPr="00ED17E2" w:rsidRDefault="00ED17E2" w:rsidP="00ED17E2">
      <w:pPr>
        <w:ind w:left="360"/>
        <w:rPr>
          <w:b/>
          <w:bCs/>
        </w:rPr>
      </w:pPr>
      <w:r w:rsidRPr="00ED17E2">
        <w:rPr>
          <w:b/>
          <w:bCs/>
        </w:rPr>
        <w:t xml:space="preserve">– </w:t>
      </w:r>
      <w:r w:rsidR="00320089">
        <w:rPr>
          <w:b/>
          <w:bCs/>
        </w:rPr>
        <w:t>az utolsó oktatási</w:t>
      </w:r>
      <w:r w:rsidRPr="00ED17E2">
        <w:rPr>
          <w:b/>
          <w:bCs/>
        </w:rPr>
        <w:t xml:space="preserve"> hétre 20 perces </w:t>
      </w:r>
      <w:proofErr w:type="spellStart"/>
      <w:r w:rsidRPr="00ED17E2">
        <w:rPr>
          <w:b/>
          <w:bCs/>
        </w:rPr>
        <w:t>ppt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ben</w:t>
      </w:r>
      <w:proofErr w:type="spellEnd"/>
      <w:r>
        <w:rPr>
          <w:b/>
          <w:bCs/>
        </w:rPr>
        <w:t xml:space="preserve"> előadva </w:t>
      </w:r>
      <w:r w:rsidRPr="00ED17E2">
        <w:rPr>
          <w:b/>
          <w:bCs/>
        </w:rPr>
        <w:t>(</w:t>
      </w:r>
      <w:r w:rsidR="006E41C4">
        <w:rPr>
          <w:b/>
          <w:bCs/>
        </w:rPr>
        <w:t xml:space="preserve">helyszínenként ill. épületenként </w:t>
      </w:r>
      <w:r w:rsidRPr="00ED17E2">
        <w:rPr>
          <w:b/>
          <w:bCs/>
        </w:rPr>
        <w:t xml:space="preserve">min </w:t>
      </w:r>
      <w:r w:rsidR="00713BE6">
        <w:rPr>
          <w:b/>
          <w:bCs/>
        </w:rPr>
        <w:t>4</w:t>
      </w:r>
      <w:r w:rsidRPr="00ED17E2">
        <w:rPr>
          <w:b/>
          <w:bCs/>
        </w:rPr>
        <w:t xml:space="preserve"> - max </w:t>
      </w:r>
      <w:r w:rsidR="00713BE6">
        <w:rPr>
          <w:b/>
          <w:bCs/>
        </w:rPr>
        <w:t>6</w:t>
      </w:r>
      <w:r w:rsidRPr="00ED17E2">
        <w:rPr>
          <w:b/>
          <w:bCs/>
        </w:rPr>
        <w:t xml:space="preserve"> dia) </w:t>
      </w:r>
      <w:r w:rsidR="003B668F">
        <w:rPr>
          <w:b/>
          <w:bCs/>
        </w:rPr>
        <w:t xml:space="preserve">– a </w:t>
      </w:r>
      <w:proofErr w:type="spellStart"/>
      <w:r w:rsidR="003B668F">
        <w:rPr>
          <w:b/>
          <w:bCs/>
        </w:rPr>
        <w:t>ppt</w:t>
      </w:r>
      <w:proofErr w:type="spellEnd"/>
      <w:r w:rsidR="003B668F">
        <w:rPr>
          <w:b/>
          <w:bCs/>
        </w:rPr>
        <w:t xml:space="preserve"> a </w:t>
      </w:r>
      <w:proofErr w:type="spellStart"/>
      <w:r w:rsidR="003B668F">
        <w:rPr>
          <w:b/>
          <w:bCs/>
        </w:rPr>
        <w:t>teams</w:t>
      </w:r>
      <w:proofErr w:type="spellEnd"/>
      <w:r w:rsidR="003B668F">
        <w:rPr>
          <w:b/>
          <w:bCs/>
        </w:rPr>
        <w:t xml:space="preserve">-ben feltöltve </w:t>
      </w:r>
      <w:r w:rsidR="003B668F" w:rsidRPr="00F23495">
        <w:rPr>
          <w:b/>
        </w:rPr>
        <w:t>10 MB alatti méretben</w:t>
      </w:r>
    </w:p>
    <w:p w14:paraId="702C3DAB" w14:textId="2716DB6B" w:rsidR="00ED17E2" w:rsidRPr="00CB6539" w:rsidRDefault="00ED17E2" w:rsidP="003B668F">
      <w:pPr>
        <w:ind w:left="360"/>
      </w:pPr>
      <w:r w:rsidRPr="00ED17E2">
        <w:rPr>
          <w:b/>
          <w:bCs/>
        </w:rPr>
        <w:t xml:space="preserve">– </w:t>
      </w:r>
      <w:r w:rsidR="00320089">
        <w:rPr>
          <w:b/>
          <w:bCs/>
        </w:rPr>
        <w:t>az utolsó oktatási</w:t>
      </w:r>
      <w:r w:rsidRPr="00ED17E2">
        <w:rPr>
          <w:b/>
          <w:bCs/>
        </w:rPr>
        <w:t xml:space="preserve"> hétre tanulmány </w:t>
      </w:r>
      <w:r>
        <w:rPr>
          <w:b/>
          <w:bCs/>
        </w:rPr>
        <w:t xml:space="preserve">formájában </w:t>
      </w:r>
      <w:r w:rsidR="003B668F">
        <w:rPr>
          <w:b/>
          <w:bCs/>
        </w:rPr>
        <w:t xml:space="preserve">a </w:t>
      </w:r>
      <w:proofErr w:type="spellStart"/>
      <w:r w:rsidR="003B668F">
        <w:rPr>
          <w:b/>
          <w:bCs/>
        </w:rPr>
        <w:t>teams</w:t>
      </w:r>
      <w:proofErr w:type="spellEnd"/>
      <w:r w:rsidR="003B668F">
        <w:rPr>
          <w:b/>
          <w:bCs/>
        </w:rPr>
        <w:t>-ben feltöltve</w:t>
      </w:r>
      <w:r w:rsidRPr="00CB6539">
        <w:t xml:space="preserve"> </w:t>
      </w:r>
    </w:p>
    <w:p w14:paraId="6C46AC8C" w14:textId="77777777" w:rsidR="00F23495" w:rsidRPr="003B668F" w:rsidRDefault="00CD0FA4" w:rsidP="00F23495">
      <w:r w:rsidRPr="00F23495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F5083B9" wp14:editId="1ED9F6CC">
            <wp:simplePos x="0" y="0"/>
            <wp:positionH relativeFrom="column">
              <wp:posOffset>1073785</wp:posOffset>
            </wp:positionH>
            <wp:positionV relativeFrom="paragraph">
              <wp:posOffset>422275</wp:posOffset>
            </wp:positionV>
            <wp:extent cx="355092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38" y="21258"/>
                <wp:lineTo x="2143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09" t="34622" r="65999" b="40098"/>
                    <a:stretch/>
                  </pic:blipFill>
                  <pic:spPr bwMode="auto">
                    <a:xfrm>
                      <a:off x="0" y="0"/>
                      <a:ext cx="355092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495" w:rsidRPr="003B668F">
        <w:t xml:space="preserve">Mentés másként – mentés gomb előtt eszközök – képek tömörítése – email …. kiválasztásával csökkenthető a méret) </w:t>
      </w:r>
    </w:p>
    <w:p w14:paraId="6E56788F" w14:textId="77777777" w:rsidR="00F23495" w:rsidRPr="00F23495" w:rsidRDefault="00F23495" w:rsidP="00F23495">
      <w:pPr>
        <w:rPr>
          <w:b/>
        </w:rPr>
      </w:pPr>
    </w:p>
    <w:p w14:paraId="065BEFFA" w14:textId="77777777" w:rsidR="00F23495" w:rsidRPr="00F23495" w:rsidRDefault="00F23495" w:rsidP="00F23495"/>
    <w:p w14:paraId="1011FE33" w14:textId="77777777" w:rsidR="007C1095" w:rsidRDefault="007C1095"/>
    <w:p w14:paraId="1D519CBB" w14:textId="77777777" w:rsidR="00581BA7" w:rsidRDefault="00581BA7"/>
    <w:p w14:paraId="5EF6803B" w14:textId="77777777" w:rsidR="00581BA7" w:rsidRDefault="00581BA7"/>
    <w:p w14:paraId="31A25085" w14:textId="77777777" w:rsidR="00581BA7" w:rsidRDefault="00581BA7"/>
    <w:p w14:paraId="3AF7C62C" w14:textId="68494D57" w:rsidR="00581BA7" w:rsidRDefault="00713BE6">
      <w:proofErr w:type="spellStart"/>
      <w:r>
        <w:t>Megj</w:t>
      </w:r>
      <w:proofErr w:type="spellEnd"/>
      <w:r>
        <w:t>: A menedzsment témakör tanulmánya külön készítendő el.</w:t>
      </w:r>
    </w:p>
    <w:p w14:paraId="4E7A673E" w14:textId="77777777" w:rsidR="00CD0FA4" w:rsidRDefault="00CD0FA4">
      <w:r>
        <w:t>Dr. Szabó Éva egy.doc. tárgyfelelős</w:t>
      </w:r>
    </w:p>
    <w:p w14:paraId="48D78685" w14:textId="220775B1" w:rsidR="00CD0FA4" w:rsidRDefault="00CD0FA4">
      <w:r>
        <w:t>202</w:t>
      </w:r>
      <w:r w:rsidR="0011004B">
        <w:t>2</w:t>
      </w:r>
      <w:r>
        <w:t xml:space="preserve">. </w:t>
      </w:r>
      <w:r w:rsidR="0011004B">
        <w:t>10.28</w:t>
      </w:r>
      <w:r w:rsidR="00227E14">
        <w:t>.</w:t>
      </w:r>
    </w:p>
    <w:sectPr w:rsidR="00CD0FA4" w:rsidSect="00CD0FA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2B4"/>
    <w:multiLevelType w:val="hybridMultilevel"/>
    <w:tmpl w:val="8B967602"/>
    <w:lvl w:ilvl="0" w:tplc="9898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0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E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C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4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D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172BF2"/>
    <w:multiLevelType w:val="hybridMultilevel"/>
    <w:tmpl w:val="A5B2391A"/>
    <w:lvl w:ilvl="0" w:tplc="FB36EF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79979">
    <w:abstractNumId w:val="0"/>
  </w:num>
  <w:num w:numId="2" w16cid:durableId="70957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39"/>
    <w:rsid w:val="000016BB"/>
    <w:rsid w:val="00075E9F"/>
    <w:rsid w:val="0011004B"/>
    <w:rsid w:val="00227E14"/>
    <w:rsid w:val="00320089"/>
    <w:rsid w:val="003B668F"/>
    <w:rsid w:val="00581BA7"/>
    <w:rsid w:val="006508F3"/>
    <w:rsid w:val="006945EE"/>
    <w:rsid w:val="006E41C4"/>
    <w:rsid w:val="00713BE6"/>
    <w:rsid w:val="007C1095"/>
    <w:rsid w:val="00833051"/>
    <w:rsid w:val="00A17E70"/>
    <w:rsid w:val="00CB6539"/>
    <w:rsid w:val="00CD0FA4"/>
    <w:rsid w:val="00D3392B"/>
    <w:rsid w:val="00DA6CBC"/>
    <w:rsid w:val="00ED17E2"/>
    <w:rsid w:val="00F23495"/>
    <w:rsid w:val="00F72EB5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7F16"/>
  <w15:chartTrackingRefBased/>
  <w15:docId w15:val="{4499125C-AE99-4384-89E5-E747D2A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7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349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</dc:creator>
  <cp:keywords/>
  <dc:description/>
  <cp:lastModifiedBy>Szabó Éva Dr.</cp:lastModifiedBy>
  <cp:revision>3</cp:revision>
  <cp:lastPrinted>2022-10-28T09:11:00Z</cp:lastPrinted>
  <dcterms:created xsi:type="dcterms:W3CDTF">2022-10-28T09:09:00Z</dcterms:created>
  <dcterms:modified xsi:type="dcterms:W3CDTF">2022-10-28T18:40:00Z</dcterms:modified>
</cp:coreProperties>
</file>